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E8" w:rsidRDefault="00017B6F">
      <w:pPr>
        <w:rPr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040" cy="10693400"/>
            <wp:effectExtent l="25400" t="0" r="10160" b="0"/>
            <wp:wrapNone/>
            <wp:docPr id="1" name="Afbeelding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D5F" w:rsidRDefault="00201D5F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PPO CGT DAG</w:t>
      </w:r>
    </w:p>
    <w:p w:rsidR="00201D5F" w:rsidRDefault="00201D5F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27 aug. 2018</w:t>
      </w:r>
    </w:p>
    <w:p w:rsidR="00201D5F" w:rsidRDefault="00201D5F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13.00-17.00 uur</w:t>
      </w:r>
    </w:p>
    <w:p w:rsidR="00201D5F" w:rsidRPr="00201D5F" w:rsidRDefault="00201D5F">
      <w:pPr>
        <w:rPr>
          <w:color w:val="FFFFFF" w:themeColor="background1"/>
          <w:sz w:val="40"/>
          <w:szCs w:val="40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2099945</wp:posOffset>
                </wp:positionV>
                <wp:extent cx="5383530" cy="451485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5F" w:rsidRDefault="00201D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PPO CGT </w:t>
                            </w:r>
                            <w:r w:rsidR="007049E5">
                              <w:rPr>
                                <w:sz w:val="40"/>
                                <w:szCs w:val="40"/>
                              </w:rPr>
                              <w:t>MID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DAG 2018</w:t>
                            </w:r>
                          </w:p>
                          <w:p w:rsidR="00201D5F" w:rsidRDefault="00201D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01D5F" w:rsidRDefault="00201D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Op 27 augustus 2018 organiseert PPO een CGT </w:t>
                            </w:r>
                            <w:r w:rsidR="00411BD8" w:rsidRPr="001125BB">
                              <w:rPr>
                                <w:sz w:val="32"/>
                                <w:szCs w:val="32"/>
                              </w:rPr>
                              <w:t>mid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dag voor alle CGT docenten binnen de GZ-opleiding. U bent van harte uitgenodigd!</w:t>
                            </w:r>
                          </w:p>
                          <w:p w:rsidR="00201D5F" w:rsidRDefault="00201D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25BB" w:rsidRPr="00D938D2" w:rsidRDefault="00201D5F" w:rsidP="001125BB">
                            <w:pPr>
                              <w:contextualSpacing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Erik ten Broeke za</w:t>
                            </w:r>
                            <w:r w:rsidR="00411BD8">
                              <w:rPr>
                                <w:sz w:val="32"/>
                                <w:szCs w:val="32"/>
                              </w:rPr>
                              <w:t xml:space="preserve">l een workshop organiseren over </w:t>
                            </w:r>
                            <w:r w:rsidR="001125BB">
                              <w:rPr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1125BB" w:rsidRPr="001125BB">
                              <w:rPr>
                                <w:sz w:val="32"/>
                                <w:szCs w:val="32"/>
                              </w:rPr>
                              <w:t>Functieanalyse en Betekenisanalyse binnen (G)</w:t>
                            </w:r>
                            <w:proofErr w:type="spellStart"/>
                            <w:r w:rsidR="001125BB" w:rsidRPr="001125BB">
                              <w:rPr>
                                <w:sz w:val="32"/>
                                <w:szCs w:val="32"/>
                              </w:rPr>
                              <w:t>CGt</w:t>
                            </w:r>
                            <w:proofErr w:type="spellEnd"/>
                            <w:r w:rsidR="001125BB" w:rsidRPr="001125BB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125BB" w:rsidRPr="001125BB">
                              <w:rPr>
                                <w:i/>
                                <w:sz w:val="32"/>
                                <w:szCs w:val="32"/>
                              </w:rPr>
                              <w:t>update</w:t>
                            </w:r>
                            <w:r w:rsidR="001125BB" w:rsidRPr="001125BB">
                              <w:rPr>
                                <w:sz w:val="32"/>
                                <w:szCs w:val="32"/>
                              </w:rPr>
                              <w:t xml:space="preserve"> en </w:t>
                            </w:r>
                            <w:r w:rsidR="001125BB" w:rsidRPr="001125BB">
                              <w:rPr>
                                <w:i/>
                                <w:sz w:val="32"/>
                                <w:szCs w:val="32"/>
                              </w:rPr>
                              <w:t>state-of-</w:t>
                            </w:r>
                            <w:proofErr w:type="spellStart"/>
                            <w:r w:rsidR="001125BB" w:rsidRPr="001125BB">
                              <w:rPr>
                                <w:i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="001125BB" w:rsidRPr="001125BB">
                              <w:rPr>
                                <w:i/>
                                <w:sz w:val="32"/>
                                <w:szCs w:val="32"/>
                              </w:rPr>
                              <w:t>-art</w:t>
                            </w:r>
                          </w:p>
                          <w:p w:rsidR="00201D5F" w:rsidRDefault="00201D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01D5F" w:rsidRDefault="00201D5F">
                            <w:r w:rsidRPr="00201D5F">
                              <w:t>Drs. Erik ten Broeke is klinisch psycholoog en psychotherapeut. Sinds circa 20 jaar is hij als opleider/supervisor voor de VGCt betrokken bij verscheidene opleidingen cognitieve gedragstherapie.</w:t>
                            </w:r>
                          </w:p>
                          <w:p w:rsidR="00201D5F" w:rsidRDefault="00201D5F"/>
                          <w:p w:rsidR="00201D5F" w:rsidRDefault="00201D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 kunt zich aanmelden door een mail te sturen naar </w:t>
                            </w:r>
                            <w:hyperlink r:id="rId7" w:history="1">
                              <w:r w:rsidRPr="009B6E15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ppo@rug.nl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:rsidR="00E22018" w:rsidRDefault="00E22018" w:rsidP="00E22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018" w:rsidRPr="003A7300" w:rsidRDefault="00813DF6" w:rsidP="00E220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Accreditatie is aangevraagd bij de</w:t>
                            </w:r>
                            <w:r w:rsidR="005725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72547">
                              <w:rPr>
                                <w:sz w:val="28"/>
                                <w:szCs w:val="28"/>
                              </w:rPr>
                              <w:t>VGCt</w:t>
                            </w:r>
                            <w:proofErr w:type="spellEnd"/>
                            <w:r w:rsidR="00572547">
                              <w:rPr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spellStart"/>
                            <w:r w:rsidR="00E22018">
                              <w:rPr>
                                <w:sz w:val="28"/>
                                <w:szCs w:val="28"/>
                              </w:rPr>
                              <w:t>FGzPt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15pt;margin-top:165.35pt;width:423.9pt;height:3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">
                <v:textbox>
                  <w:txbxContent>
                    <w:p w:rsidR="00201D5F" w:rsidRDefault="00201D5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PPO CGT </w:t>
                      </w:r>
                      <w:r w:rsidR="007049E5">
                        <w:rPr>
                          <w:sz w:val="40"/>
                          <w:szCs w:val="40"/>
                        </w:rPr>
                        <w:t>MID</w:t>
                      </w:r>
                      <w:r>
                        <w:rPr>
                          <w:sz w:val="40"/>
                          <w:szCs w:val="40"/>
                        </w:rPr>
                        <w:t>DAG 2018</w:t>
                      </w:r>
                    </w:p>
                    <w:p w:rsidR="00201D5F" w:rsidRDefault="00201D5F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01D5F" w:rsidRDefault="00201D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Op 27 augustus 2018 organiseert PPO een CGT </w:t>
                      </w:r>
                      <w:r w:rsidR="00411BD8" w:rsidRPr="001125BB">
                        <w:rPr>
                          <w:sz w:val="32"/>
                          <w:szCs w:val="32"/>
                        </w:rPr>
                        <w:t>mid</w:t>
                      </w:r>
                      <w:r>
                        <w:rPr>
                          <w:sz w:val="32"/>
                          <w:szCs w:val="32"/>
                        </w:rPr>
                        <w:t>dag voor alle CGT docenten binnen de GZ-opleiding. U bent van harte uitgenodigd!</w:t>
                      </w:r>
                    </w:p>
                    <w:p w:rsidR="00201D5F" w:rsidRDefault="00201D5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125BB" w:rsidRPr="00D938D2" w:rsidRDefault="00201D5F" w:rsidP="001125BB">
                      <w:pPr>
                        <w:contextualSpacing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Erik ten Broeke za</w:t>
                      </w:r>
                      <w:r w:rsidR="00411BD8">
                        <w:rPr>
                          <w:sz w:val="32"/>
                          <w:szCs w:val="32"/>
                        </w:rPr>
                        <w:t xml:space="preserve">l een workshop organiseren over </w:t>
                      </w:r>
                      <w:r w:rsidR="001125BB">
                        <w:rPr>
                          <w:sz w:val="32"/>
                          <w:szCs w:val="32"/>
                        </w:rPr>
                        <w:t xml:space="preserve">de </w:t>
                      </w:r>
                      <w:r w:rsidR="001125BB" w:rsidRPr="001125BB">
                        <w:rPr>
                          <w:sz w:val="32"/>
                          <w:szCs w:val="32"/>
                        </w:rPr>
                        <w:t>Functieanalyse en Betekenisanalyse binnen (G)</w:t>
                      </w:r>
                      <w:proofErr w:type="spellStart"/>
                      <w:r w:rsidR="001125BB" w:rsidRPr="001125BB">
                        <w:rPr>
                          <w:sz w:val="32"/>
                          <w:szCs w:val="32"/>
                        </w:rPr>
                        <w:t>CGt</w:t>
                      </w:r>
                      <w:proofErr w:type="spellEnd"/>
                      <w:r w:rsidR="001125BB" w:rsidRPr="001125BB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1125BB" w:rsidRPr="001125BB">
                        <w:rPr>
                          <w:i/>
                          <w:sz w:val="32"/>
                          <w:szCs w:val="32"/>
                        </w:rPr>
                        <w:t>update</w:t>
                      </w:r>
                      <w:r w:rsidR="001125BB" w:rsidRPr="001125BB">
                        <w:rPr>
                          <w:sz w:val="32"/>
                          <w:szCs w:val="32"/>
                        </w:rPr>
                        <w:t xml:space="preserve"> en </w:t>
                      </w:r>
                      <w:r w:rsidR="001125BB" w:rsidRPr="001125BB">
                        <w:rPr>
                          <w:i/>
                          <w:sz w:val="32"/>
                          <w:szCs w:val="32"/>
                        </w:rPr>
                        <w:t>state-of-</w:t>
                      </w:r>
                      <w:proofErr w:type="spellStart"/>
                      <w:r w:rsidR="001125BB" w:rsidRPr="001125BB">
                        <w:rPr>
                          <w:i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="001125BB" w:rsidRPr="001125BB">
                        <w:rPr>
                          <w:i/>
                          <w:sz w:val="32"/>
                          <w:szCs w:val="32"/>
                        </w:rPr>
                        <w:t>-art</w:t>
                      </w:r>
                    </w:p>
                    <w:p w:rsidR="00201D5F" w:rsidRDefault="00201D5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01D5F" w:rsidRDefault="00201D5F">
                      <w:r w:rsidRPr="00201D5F">
                        <w:t>Drs. Erik ten Broeke is klinisch psycholoog en psychotherapeut. Sinds circa 20 jaar is hij als opleider/supervisor voor de VGCt betrokken bij verscheidene opleidingen cognitieve gedragstherapie.</w:t>
                      </w:r>
                    </w:p>
                    <w:p w:rsidR="00201D5F" w:rsidRDefault="00201D5F"/>
                    <w:p w:rsidR="00201D5F" w:rsidRDefault="00201D5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 kunt zich aanmelden door een mail te sturen naar </w:t>
                      </w:r>
                      <w:hyperlink r:id="rId8" w:history="1">
                        <w:r w:rsidRPr="009B6E15">
                          <w:rPr>
                            <w:rStyle w:val="Hyperlink"/>
                            <w:sz w:val="40"/>
                            <w:szCs w:val="40"/>
                          </w:rPr>
                          <w:t>ppo@rug.nl</w:t>
                        </w:r>
                      </w:hyperlink>
                      <w:r>
                        <w:rPr>
                          <w:sz w:val="40"/>
                          <w:szCs w:val="40"/>
                        </w:rPr>
                        <w:t xml:space="preserve">. </w:t>
                      </w:r>
                    </w:p>
                    <w:p w:rsidR="00E22018" w:rsidRDefault="00E22018" w:rsidP="00E2201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2018" w:rsidRPr="003A7300" w:rsidRDefault="00813DF6" w:rsidP="00E220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Accreditatie is aangevraagd bij de</w:t>
                      </w:r>
                      <w:r w:rsidR="00572547">
                        <w:rPr>
                          <w:sz w:val="28"/>
                          <w:szCs w:val="28"/>
                        </w:rPr>
                        <w:t xml:space="preserve"> VGCt en </w:t>
                      </w:r>
                      <w:proofErr w:type="spellStart"/>
                      <w:r w:rsidR="00E22018">
                        <w:rPr>
                          <w:sz w:val="28"/>
                          <w:szCs w:val="28"/>
                        </w:rPr>
                        <w:t>FGzPt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FFFF" w:themeColor="background1"/>
          <w:sz w:val="40"/>
          <w:szCs w:val="40"/>
        </w:rPr>
        <w:t>Damsterplein 6</w:t>
      </w:r>
    </w:p>
    <w:sectPr w:rsidR="00201D5F" w:rsidRPr="00201D5F" w:rsidSect="000F28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F5" w:rsidRDefault="007B4BF5">
      <w:r>
        <w:separator/>
      </w:r>
    </w:p>
  </w:endnote>
  <w:endnote w:type="continuationSeparator" w:id="0">
    <w:p w:rsidR="007B4BF5" w:rsidRDefault="007B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F" w:rsidRDefault="00017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F" w:rsidRDefault="00017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F" w:rsidRDefault="00017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F5" w:rsidRDefault="007B4BF5">
      <w:r>
        <w:separator/>
      </w:r>
    </w:p>
  </w:footnote>
  <w:footnote w:type="continuationSeparator" w:id="0">
    <w:p w:rsidR="007B4BF5" w:rsidRDefault="007B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F" w:rsidRDefault="00017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F" w:rsidRDefault="00017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F" w:rsidRDefault="00017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6F"/>
    <w:rsid w:val="00017B6F"/>
    <w:rsid w:val="001125BB"/>
    <w:rsid w:val="00201D5F"/>
    <w:rsid w:val="002D2833"/>
    <w:rsid w:val="003003D3"/>
    <w:rsid w:val="00411BD8"/>
    <w:rsid w:val="00572547"/>
    <w:rsid w:val="007049E5"/>
    <w:rsid w:val="007B4BF5"/>
    <w:rsid w:val="00813DF6"/>
    <w:rsid w:val="009228F6"/>
    <w:rsid w:val="009B7B9C"/>
    <w:rsid w:val="00E22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2A4EEB-B10A-4EFD-B403-AABCBA74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B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B6F"/>
  </w:style>
  <w:style w:type="paragraph" w:styleId="Footer">
    <w:name w:val="footer"/>
    <w:basedOn w:val="Normal"/>
    <w:link w:val="FooterChar"/>
    <w:uiPriority w:val="99"/>
    <w:semiHidden/>
    <w:unhideWhenUsed/>
    <w:rsid w:val="00017B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B6F"/>
  </w:style>
  <w:style w:type="character" w:styleId="Hyperlink">
    <w:name w:val="Hyperlink"/>
    <w:basedOn w:val="DefaultParagraphFont"/>
    <w:uiPriority w:val="99"/>
    <w:unhideWhenUsed/>
    <w:rsid w:val="00201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@rug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po@rug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Open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Huisman</dc:creator>
  <cp:lastModifiedBy>R. Verhoef</cp:lastModifiedBy>
  <cp:revision>2</cp:revision>
  <dcterms:created xsi:type="dcterms:W3CDTF">2018-06-28T07:23:00Z</dcterms:created>
  <dcterms:modified xsi:type="dcterms:W3CDTF">2018-06-28T07:23:00Z</dcterms:modified>
</cp:coreProperties>
</file>